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2" w:rsidRDefault="00F73E92" w:rsidP="00F73E92">
      <w:pPr>
        <w:ind w:firstLine="0"/>
        <w:rPr>
          <w:rFonts w:cs="Times New Roman"/>
          <w:bCs/>
          <w:lang w:eastAsia="ru-RU"/>
        </w:rPr>
      </w:pPr>
    </w:p>
    <w:p w:rsidR="00AB051E" w:rsidRDefault="00AF69D8" w:rsidP="00AF69D8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Утверждено, приказ № 03-02/68 от 10.12.2021</w:t>
      </w:r>
    </w:p>
    <w:p w:rsidR="00AB051E" w:rsidRDefault="00AB051E" w:rsidP="00AB051E">
      <w:pPr>
        <w:ind w:firstLine="0"/>
        <w:jc w:val="right"/>
        <w:rPr>
          <w:rFonts w:cs="Times New Roman"/>
          <w:bCs/>
          <w:lang w:eastAsia="ru-RU"/>
        </w:rPr>
      </w:pPr>
    </w:p>
    <w:p w:rsidR="00F73E92" w:rsidRPr="002D62A8" w:rsidRDefault="00F73E92" w:rsidP="00F73E92">
      <w:pPr>
        <w:ind w:firstLine="0"/>
        <w:jc w:val="right"/>
        <w:rPr>
          <w:rFonts w:cs="Times New Roman"/>
          <w:bCs/>
          <w:lang w:eastAsia="ru-RU"/>
        </w:rPr>
      </w:pPr>
    </w:p>
    <w:p w:rsidR="00F73E92" w:rsidRPr="002D62A8" w:rsidRDefault="00F73E92" w:rsidP="00F73E92">
      <w:pPr>
        <w:ind w:right="113" w:firstLine="0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об исполнении плана</w:t>
      </w:r>
      <w:r w:rsidRPr="002D62A8">
        <w:rPr>
          <w:rFonts w:cs="Times New Roman"/>
          <w:szCs w:val="28"/>
        </w:rPr>
        <w:br/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  <w:r w:rsidRPr="002D62A8">
        <w:rPr>
          <w:rFonts w:cs="Times New Roman"/>
          <w:szCs w:val="28"/>
        </w:rPr>
        <w:br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F73E92" w:rsidRPr="00E53AE4" w:rsidTr="00DC49B0">
        <w:tc>
          <w:tcPr>
            <w:tcW w:w="14850" w:type="dxa"/>
            <w:tcBorders>
              <w:bottom w:val="single" w:sz="4" w:space="0" w:color="auto"/>
            </w:tcBorders>
          </w:tcPr>
          <w:p w:rsidR="00F73E92" w:rsidRPr="00E53AE4" w:rsidRDefault="00F73E92" w:rsidP="00DC49B0">
            <w:pPr>
              <w:ind w:firstLine="0"/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ГОУ ЯО «</w:t>
            </w:r>
            <w:proofErr w:type="spellStart"/>
            <w:proofErr w:type="gramStart"/>
            <w:r>
              <w:rPr>
                <w:rFonts w:cs="Times New Roman"/>
                <w:b/>
                <w:color w:val="FF0000"/>
                <w:szCs w:val="28"/>
              </w:rPr>
              <w:t>Гаврилов-Ямская</w:t>
            </w:r>
            <w:proofErr w:type="spellEnd"/>
            <w:proofErr w:type="gramEnd"/>
            <w:r>
              <w:rPr>
                <w:rFonts w:cs="Times New Roman"/>
                <w:b/>
                <w:color w:val="FF0000"/>
                <w:szCs w:val="28"/>
              </w:rPr>
              <w:t xml:space="preserve"> школа-интернат»</w:t>
            </w:r>
          </w:p>
        </w:tc>
      </w:tr>
      <w:tr w:rsidR="00F73E92" w:rsidRPr="002D62A8" w:rsidTr="00DC49B0">
        <w:tc>
          <w:tcPr>
            <w:tcW w:w="14850" w:type="dxa"/>
            <w:tcBorders>
              <w:top w:val="single" w:sz="4" w:space="0" w:color="auto"/>
            </w:tcBorders>
          </w:tcPr>
          <w:p w:rsidR="00F73E92" w:rsidRPr="002D62A8" w:rsidRDefault="00F73E92" w:rsidP="00DC49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  <w:r w:rsidRPr="002D62A8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F73E92" w:rsidRPr="00E53AE4" w:rsidRDefault="00F73E92" w:rsidP="00F73E92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за </w:t>
      </w:r>
      <w:r w:rsidR="00227D53">
        <w:rPr>
          <w:rFonts w:cs="Times New Roman"/>
          <w:b/>
          <w:szCs w:val="28"/>
        </w:rPr>
        <w:t xml:space="preserve"> 2022</w:t>
      </w:r>
      <w:r>
        <w:rPr>
          <w:rFonts w:cs="Times New Roman"/>
          <w:b/>
          <w:szCs w:val="28"/>
        </w:rPr>
        <w:t> год</w:t>
      </w:r>
    </w:p>
    <w:p w:rsidR="00F73E92" w:rsidRPr="002D62A8" w:rsidRDefault="00F73E92" w:rsidP="00F73E92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4678"/>
        <w:gridCol w:w="1984"/>
        <w:gridCol w:w="1985"/>
        <w:gridCol w:w="5386"/>
      </w:tblGrid>
      <w:tr w:rsidR="00F73E92" w:rsidRPr="002D62A8" w:rsidTr="00DC49B0">
        <w:tc>
          <w:tcPr>
            <w:tcW w:w="817" w:type="dxa"/>
          </w:tcPr>
          <w:p w:rsidR="00F73E92" w:rsidRPr="002D62A8" w:rsidRDefault="00F73E92" w:rsidP="00DC49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2A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F73E92" w:rsidRPr="002D62A8" w:rsidRDefault="00F73E92" w:rsidP="00DC49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73E92" w:rsidRPr="002D62A8" w:rsidRDefault="00F73E92" w:rsidP="00DC49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F73E92" w:rsidRPr="002D62A8" w:rsidRDefault="00F73E92" w:rsidP="00DC49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5386" w:type="dxa"/>
          </w:tcPr>
          <w:p w:rsidR="00F73E92" w:rsidRPr="002D62A8" w:rsidRDefault="00F73E92" w:rsidP="00DC49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F73E92" w:rsidRPr="002D62A8" w:rsidRDefault="00F73E92" w:rsidP="00F73E92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4678"/>
        <w:gridCol w:w="1984"/>
        <w:gridCol w:w="1985"/>
        <w:gridCol w:w="5386"/>
      </w:tblGrid>
      <w:tr w:rsidR="00F73E92" w:rsidRPr="002D62A8" w:rsidTr="00DC49B0">
        <w:trPr>
          <w:cantSplit/>
          <w:tblHeader/>
        </w:trPr>
        <w:tc>
          <w:tcPr>
            <w:tcW w:w="817" w:type="dxa"/>
          </w:tcPr>
          <w:p w:rsidR="00F73E92" w:rsidRPr="002D62A8" w:rsidRDefault="00F73E92" w:rsidP="00DC49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73E92" w:rsidRPr="002D62A8" w:rsidRDefault="00F73E92" w:rsidP="00DC49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73E92" w:rsidRPr="002D62A8" w:rsidRDefault="00F73E92" w:rsidP="00DC49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73E92" w:rsidRPr="002D62A8" w:rsidRDefault="00F73E92" w:rsidP="00DC49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73E92" w:rsidRPr="002D62A8" w:rsidRDefault="00F73E92" w:rsidP="00DC49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73E92" w:rsidRPr="002D62A8" w:rsidTr="00DC49B0">
        <w:trPr>
          <w:trHeight w:val="638"/>
        </w:trPr>
        <w:tc>
          <w:tcPr>
            <w:tcW w:w="14850" w:type="dxa"/>
            <w:gridSpan w:val="5"/>
          </w:tcPr>
          <w:p w:rsidR="00F73E92" w:rsidRPr="0027032A" w:rsidRDefault="00F73E92" w:rsidP="00F73E92">
            <w:pPr>
              <w:pStyle w:val="1"/>
              <w:numPr>
                <w:ilvl w:val="0"/>
                <w:numId w:val="2"/>
              </w:numPr>
              <w:spacing w:line="240" w:lineRule="auto"/>
              <w:ind w:right="0"/>
              <w:rPr>
                <w:rFonts w:eastAsia="Times New Roman"/>
                <w:sz w:val="26"/>
                <w:szCs w:val="26"/>
              </w:rPr>
            </w:pPr>
            <w:r w:rsidRPr="0027032A">
              <w:rPr>
                <w:sz w:val="26"/>
                <w:szCs w:val="26"/>
              </w:rPr>
              <w:t xml:space="preserve">Осуществление </w:t>
            </w:r>
            <w:proofErr w:type="spellStart"/>
            <w:r w:rsidRPr="0027032A">
              <w:rPr>
                <w:sz w:val="26"/>
                <w:szCs w:val="26"/>
              </w:rPr>
              <w:t>антикоррупционных</w:t>
            </w:r>
            <w:proofErr w:type="spellEnd"/>
            <w:r w:rsidRPr="0027032A">
              <w:rPr>
                <w:sz w:val="26"/>
                <w:szCs w:val="26"/>
              </w:rPr>
              <w:t xml:space="preserve"> мер в рамках реализации законодательства по противодействию коррупции</w:t>
            </w:r>
          </w:p>
        </w:tc>
      </w:tr>
      <w:tr w:rsidR="00F73E92" w:rsidRPr="002D62A8" w:rsidTr="00DC49B0">
        <w:tc>
          <w:tcPr>
            <w:tcW w:w="817" w:type="dxa"/>
          </w:tcPr>
          <w:p w:rsidR="00F73E92" w:rsidRPr="002D62A8" w:rsidRDefault="00F73E92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3E92" w:rsidRPr="001F4527" w:rsidRDefault="00534833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F73E92" w:rsidRPr="001F4527" w:rsidRDefault="009D1AEF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 позднее 01 декабря</w:t>
            </w:r>
          </w:p>
        </w:tc>
        <w:tc>
          <w:tcPr>
            <w:tcW w:w="1985" w:type="dxa"/>
          </w:tcPr>
          <w:p w:rsidR="00F73E92" w:rsidRPr="001F4527" w:rsidRDefault="00534833" w:rsidP="00534833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5386" w:type="dxa"/>
          </w:tcPr>
          <w:p w:rsidR="00F73E92" w:rsidRPr="001F4527" w:rsidRDefault="00F73E92" w:rsidP="00DC49B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eastAsia="Times New Roman"/>
                <w:b w:val="0"/>
                <w:sz w:val="26"/>
                <w:szCs w:val="26"/>
              </w:rPr>
            </w:pPr>
            <w:r w:rsidRPr="001F4527">
              <w:rPr>
                <w:b w:val="0"/>
                <w:sz w:val="26"/>
                <w:szCs w:val="26"/>
              </w:rPr>
              <w:t>Реализация мероприяти</w:t>
            </w:r>
            <w:r>
              <w:rPr>
                <w:b w:val="0"/>
                <w:sz w:val="26"/>
                <w:szCs w:val="26"/>
              </w:rPr>
              <w:t>я</w:t>
            </w:r>
            <w:r w:rsidRPr="001F4527">
              <w:rPr>
                <w:b w:val="0"/>
                <w:sz w:val="26"/>
                <w:szCs w:val="26"/>
              </w:rPr>
              <w:t xml:space="preserve"> плана противодействия коррупции осуществляется в установленные сроки. </w:t>
            </w:r>
          </w:p>
        </w:tc>
      </w:tr>
      <w:tr w:rsidR="00F73E92" w:rsidRPr="002D62A8" w:rsidTr="00DC49B0">
        <w:tc>
          <w:tcPr>
            <w:tcW w:w="817" w:type="dxa"/>
          </w:tcPr>
          <w:p w:rsidR="00F73E92" w:rsidRPr="002D62A8" w:rsidRDefault="00F73E92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3E92" w:rsidRDefault="00534833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анализа коррупционных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рисков, возникающих при реализации функций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  <w:tc>
          <w:tcPr>
            <w:tcW w:w="1984" w:type="dxa"/>
          </w:tcPr>
          <w:p w:rsidR="00F73E92" w:rsidRPr="001F4527" w:rsidRDefault="00534833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До </w:t>
            </w:r>
            <w:r w:rsidR="003108B3">
              <w:rPr>
                <w:rFonts w:cs="Times New Roman"/>
                <w:sz w:val="26"/>
                <w:szCs w:val="26"/>
              </w:rPr>
              <w:t>01 декабря</w:t>
            </w:r>
          </w:p>
        </w:tc>
        <w:tc>
          <w:tcPr>
            <w:tcW w:w="1985" w:type="dxa"/>
          </w:tcPr>
          <w:p w:rsidR="00F73E92" w:rsidRPr="001F4527" w:rsidRDefault="00534833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5386" w:type="dxa"/>
          </w:tcPr>
          <w:p w:rsidR="00F73E92" w:rsidRPr="001F4527" w:rsidRDefault="00315475" w:rsidP="003D3365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Действует Карта</w:t>
            </w:r>
            <w:r w:rsidR="003D3365">
              <w:rPr>
                <w:b w:val="0"/>
                <w:sz w:val="26"/>
                <w:szCs w:val="26"/>
              </w:rPr>
              <w:t xml:space="preserve"> коррупционных рисков ГОУ ЯО «</w:t>
            </w:r>
            <w:proofErr w:type="spellStart"/>
            <w:r w:rsidR="003D3365">
              <w:rPr>
                <w:b w:val="0"/>
                <w:sz w:val="26"/>
                <w:szCs w:val="26"/>
              </w:rPr>
              <w:t>Гаврилов-Ямск</w:t>
            </w:r>
            <w:r>
              <w:rPr>
                <w:b w:val="0"/>
                <w:sz w:val="26"/>
                <w:szCs w:val="26"/>
              </w:rPr>
              <w:t>ая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школа-инт</w:t>
            </w:r>
            <w:r w:rsidR="00AF69D8">
              <w:rPr>
                <w:b w:val="0"/>
                <w:sz w:val="26"/>
                <w:szCs w:val="26"/>
              </w:rPr>
              <w:t>ернат», утвержденная приказом директора № 03-02/68 от 10.12.2021</w:t>
            </w:r>
          </w:p>
        </w:tc>
      </w:tr>
      <w:tr w:rsidR="00295884" w:rsidRPr="002D62A8" w:rsidTr="00DC49B0">
        <w:tc>
          <w:tcPr>
            <w:tcW w:w="817" w:type="dxa"/>
          </w:tcPr>
          <w:p w:rsidR="00295884" w:rsidRPr="002D62A8" w:rsidRDefault="00295884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5884" w:rsidRDefault="00295884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295884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</w:tcPr>
          <w:p w:rsidR="00295884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 по воспитательной работе</w:t>
            </w:r>
          </w:p>
          <w:p w:rsidR="00295884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BF01CF" w:rsidRDefault="00295884" w:rsidP="0029588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Комиссия по противодействию коррупции действует в соответствии с Положением «О комиссии по противодействию коррупции ГОУ ЯО «</w:t>
            </w:r>
            <w:proofErr w:type="spellStart"/>
            <w:proofErr w:type="gramStart"/>
            <w:r>
              <w:rPr>
                <w:b w:val="0"/>
                <w:sz w:val="26"/>
                <w:szCs w:val="26"/>
              </w:rPr>
              <w:t>Гаврилов-Ямская</w:t>
            </w:r>
            <w:proofErr w:type="spellEnd"/>
            <w:proofErr w:type="gramEnd"/>
            <w:r>
              <w:rPr>
                <w:b w:val="0"/>
                <w:sz w:val="26"/>
                <w:szCs w:val="26"/>
              </w:rPr>
              <w:t xml:space="preserve"> школа-интернат», утвержденным д</w:t>
            </w:r>
            <w:r w:rsidR="003D3365">
              <w:rPr>
                <w:b w:val="0"/>
                <w:sz w:val="26"/>
                <w:szCs w:val="26"/>
              </w:rPr>
              <w:t>иректором  школы-интерната от 16.07</w:t>
            </w:r>
            <w:r>
              <w:rPr>
                <w:b w:val="0"/>
                <w:sz w:val="26"/>
                <w:szCs w:val="26"/>
              </w:rPr>
              <w:t xml:space="preserve">.2015г. </w:t>
            </w:r>
          </w:p>
          <w:p w:rsidR="00295884" w:rsidRDefault="003D3365" w:rsidP="0029588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 от</w:t>
            </w:r>
            <w:r w:rsidR="00AB051E">
              <w:rPr>
                <w:b w:val="0"/>
                <w:sz w:val="26"/>
                <w:szCs w:val="26"/>
              </w:rPr>
              <w:t xml:space="preserve"> 28.03.2022</w:t>
            </w:r>
            <w:r w:rsidR="00A861C0">
              <w:rPr>
                <w:b w:val="0"/>
                <w:sz w:val="26"/>
                <w:szCs w:val="26"/>
              </w:rPr>
              <w:t>г</w:t>
            </w:r>
          </w:p>
          <w:p w:rsidR="00A861C0" w:rsidRDefault="00AB051E" w:rsidP="0029588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№2 от10.06.2022</w:t>
            </w:r>
            <w:r w:rsidR="00A861C0">
              <w:rPr>
                <w:b w:val="0"/>
                <w:sz w:val="26"/>
                <w:szCs w:val="26"/>
              </w:rPr>
              <w:t>г.</w:t>
            </w:r>
          </w:p>
          <w:p w:rsidR="00A861C0" w:rsidRDefault="00AB051E" w:rsidP="0029588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№3 от30.09.2022</w:t>
            </w:r>
            <w:r w:rsidR="00A861C0">
              <w:rPr>
                <w:b w:val="0"/>
                <w:sz w:val="26"/>
                <w:szCs w:val="26"/>
              </w:rPr>
              <w:t>г</w:t>
            </w:r>
          </w:p>
          <w:p w:rsidR="00A861C0" w:rsidRDefault="00AB051E" w:rsidP="0029588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№4 от05</w:t>
            </w:r>
            <w:r w:rsidR="00227D53">
              <w:rPr>
                <w:b w:val="0"/>
                <w:sz w:val="26"/>
                <w:szCs w:val="26"/>
              </w:rPr>
              <w:t>.12.2022</w:t>
            </w:r>
            <w:r w:rsidR="00A861C0">
              <w:rPr>
                <w:b w:val="0"/>
                <w:sz w:val="26"/>
                <w:szCs w:val="26"/>
              </w:rPr>
              <w:t>г.</w:t>
            </w:r>
          </w:p>
        </w:tc>
      </w:tr>
      <w:tr w:rsidR="00295884" w:rsidRPr="002D62A8" w:rsidTr="00DC49B0">
        <w:tc>
          <w:tcPr>
            <w:tcW w:w="817" w:type="dxa"/>
          </w:tcPr>
          <w:p w:rsidR="00295884" w:rsidRPr="002D62A8" w:rsidRDefault="00295884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5884" w:rsidRPr="002D62A8" w:rsidRDefault="00295884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295884" w:rsidRPr="002D62A8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95884" w:rsidRDefault="00295884" w:rsidP="0029588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5386" w:type="dxa"/>
          </w:tcPr>
          <w:p w:rsidR="00295884" w:rsidRDefault="00295884" w:rsidP="0029588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Случаев возн</w:t>
            </w:r>
            <w:r w:rsidR="009D1AEF">
              <w:rPr>
                <w:b w:val="0"/>
                <w:sz w:val="26"/>
                <w:szCs w:val="26"/>
              </w:rPr>
              <w:t>икнов</w:t>
            </w:r>
            <w:r w:rsidR="00227D53">
              <w:rPr>
                <w:b w:val="0"/>
                <w:sz w:val="26"/>
                <w:szCs w:val="26"/>
              </w:rPr>
              <w:t>ения конфликта интересов за 2022</w:t>
            </w:r>
            <w:r w:rsidR="00BF01CF">
              <w:rPr>
                <w:b w:val="0"/>
                <w:sz w:val="26"/>
                <w:szCs w:val="26"/>
              </w:rPr>
              <w:t xml:space="preserve"> год</w:t>
            </w:r>
            <w:r>
              <w:rPr>
                <w:b w:val="0"/>
                <w:sz w:val="26"/>
                <w:szCs w:val="26"/>
              </w:rPr>
              <w:t xml:space="preserve"> зарегистрировано не было.</w:t>
            </w:r>
          </w:p>
        </w:tc>
      </w:tr>
      <w:tr w:rsidR="00295884" w:rsidRPr="002D62A8" w:rsidTr="00DC49B0">
        <w:tc>
          <w:tcPr>
            <w:tcW w:w="817" w:type="dxa"/>
          </w:tcPr>
          <w:p w:rsidR="00295884" w:rsidRPr="002D62A8" w:rsidRDefault="00295884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5884" w:rsidRPr="002D62A8" w:rsidRDefault="00295884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</w:t>
            </w:r>
            <w:r w:rsidRPr="00B530D2">
              <w:rPr>
                <w:rFonts w:cs="Times New Roman"/>
                <w:sz w:val="26"/>
                <w:szCs w:val="26"/>
              </w:rPr>
              <w:lastRenderedPageBreak/>
              <w:t xml:space="preserve">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нию коррупционных правонарушений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295884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По мере поступления</w:t>
            </w:r>
          </w:p>
        </w:tc>
        <w:tc>
          <w:tcPr>
            <w:tcW w:w="1985" w:type="dxa"/>
          </w:tcPr>
          <w:p w:rsidR="00295884" w:rsidRDefault="00295884" w:rsidP="0029588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5386" w:type="dxa"/>
          </w:tcPr>
          <w:p w:rsidR="00295884" w:rsidRPr="00295884" w:rsidRDefault="00295884" w:rsidP="0029588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</w:t>
            </w:r>
            <w:r w:rsidRPr="00295884">
              <w:rPr>
                <w:b w:val="0"/>
                <w:sz w:val="26"/>
                <w:szCs w:val="26"/>
              </w:rPr>
              <w:t xml:space="preserve">ведомлений представителя нанимателя об обращениях в целях склонения сотрудников </w:t>
            </w:r>
            <w:r w:rsidRPr="00295884">
              <w:rPr>
                <w:b w:val="0"/>
                <w:sz w:val="26"/>
                <w:szCs w:val="26"/>
              </w:rPr>
              <w:lastRenderedPageBreak/>
              <w:t>учреждения к соверше</w:t>
            </w:r>
            <w:r w:rsidRPr="00295884">
              <w:rPr>
                <w:b w:val="0"/>
                <w:sz w:val="26"/>
                <w:szCs w:val="26"/>
              </w:rPr>
              <w:softHyphen/>
              <w:t xml:space="preserve">нию коррупционных правонарушений в </w:t>
            </w:r>
            <w:r w:rsidR="00227D53">
              <w:rPr>
                <w:b w:val="0"/>
                <w:sz w:val="26"/>
                <w:szCs w:val="26"/>
              </w:rPr>
              <w:t xml:space="preserve"> 2022</w:t>
            </w:r>
            <w:r w:rsidR="00A861C0">
              <w:rPr>
                <w:b w:val="0"/>
                <w:sz w:val="26"/>
                <w:szCs w:val="26"/>
              </w:rPr>
              <w:t xml:space="preserve"> году</w:t>
            </w:r>
            <w:r w:rsidRPr="00295884">
              <w:rPr>
                <w:b w:val="0"/>
                <w:sz w:val="26"/>
                <w:szCs w:val="26"/>
              </w:rPr>
              <w:t xml:space="preserve"> не поступало.</w:t>
            </w:r>
          </w:p>
        </w:tc>
      </w:tr>
      <w:tr w:rsidR="00295884" w:rsidRPr="002D62A8" w:rsidTr="00DC49B0">
        <w:tc>
          <w:tcPr>
            <w:tcW w:w="817" w:type="dxa"/>
          </w:tcPr>
          <w:p w:rsidR="00295884" w:rsidRPr="002D62A8" w:rsidRDefault="00295884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5884" w:rsidRPr="00B530D2" w:rsidRDefault="00295884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учреждени</w:t>
            </w:r>
            <w:r>
              <w:rPr>
                <w:rFonts w:cs="Times New Roman"/>
                <w:sz w:val="26"/>
                <w:szCs w:val="26"/>
              </w:rPr>
              <w:t>я</w:t>
            </w:r>
          </w:p>
        </w:tc>
        <w:tc>
          <w:tcPr>
            <w:tcW w:w="1984" w:type="dxa"/>
          </w:tcPr>
          <w:p w:rsidR="00295884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985" w:type="dxa"/>
          </w:tcPr>
          <w:p w:rsidR="00295884" w:rsidRDefault="00295884" w:rsidP="0029588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Учитель информатики </w:t>
            </w:r>
          </w:p>
        </w:tc>
        <w:tc>
          <w:tcPr>
            <w:tcW w:w="5386" w:type="dxa"/>
          </w:tcPr>
          <w:p w:rsidR="00295884" w:rsidRDefault="00295884" w:rsidP="0029588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 w:rsidRPr="001F4527">
              <w:rPr>
                <w:b w:val="0"/>
                <w:sz w:val="26"/>
                <w:szCs w:val="26"/>
              </w:rPr>
              <w:t>Реализация мероприяти</w:t>
            </w:r>
            <w:r>
              <w:rPr>
                <w:b w:val="0"/>
                <w:sz w:val="26"/>
                <w:szCs w:val="26"/>
              </w:rPr>
              <w:t>я</w:t>
            </w:r>
            <w:r w:rsidRPr="001F4527">
              <w:rPr>
                <w:b w:val="0"/>
                <w:sz w:val="26"/>
                <w:szCs w:val="26"/>
              </w:rPr>
              <w:t xml:space="preserve"> плана противодействия коррупции</w:t>
            </w:r>
            <w:r>
              <w:rPr>
                <w:b w:val="0"/>
                <w:sz w:val="26"/>
                <w:szCs w:val="26"/>
              </w:rPr>
              <w:t xml:space="preserve"> осуществлялась</w:t>
            </w:r>
            <w:r w:rsidRPr="001F4527">
              <w:rPr>
                <w:b w:val="0"/>
                <w:sz w:val="26"/>
                <w:szCs w:val="26"/>
              </w:rPr>
              <w:t xml:space="preserve"> в установленные сроки.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295884">
              <w:rPr>
                <w:b w:val="0"/>
                <w:sz w:val="26"/>
                <w:szCs w:val="26"/>
              </w:rPr>
              <w:t xml:space="preserve">Информации в СМИ о фактах коррупционных правонарушений в деятельности учреждения в </w:t>
            </w:r>
            <w:r w:rsidR="00227D53">
              <w:rPr>
                <w:b w:val="0"/>
                <w:sz w:val="26"/>
                <w:szCs w:val="26"/>
              </w:rPr>
              <w:t xml:space="preserve"> 2022</w:t>
            </w:r>
            <w:r w:rsidR="009D1AEF">
              <w:rPr>
                <w:b w:val="0"/>
                <w:sz w:val="26"/>
                <w:szCs w:val="26"/>
              </w:rPr>
              <w:t xml:space="preserve"> году</w:t>
            </w:r>
            <w:r w:rsidRPr="00295884">
              <w:rPr>
                <w:b w:val="0"/>
                <w:sz w:val="26"/>
                <w:szCs w:val="26"/>
              </w:rPr>
              <w:t xml:space="preserve"> не опубликовано.</w:t>
            </w:r>
          </w:p>
        </w:tc>
      </w:tr>
      <w:tr w:rsidR="00F73E92" w:rsidRPr="002D62A8" w:rsidTr="00DC49B0">
        <w:tc>
          <w:tcPr>
            <w:tcW w:w="14850" w:type="dxa"/>
            <w:gridSpan w:val="5"/>
          </w:tcPr>
          <w:p w:rsidR="00F73E92" w:rsidRPr="0027032A" w:rsidRDefault="00F73E92" w:rsidP="00DC49B0">
            <w:pPr>
              <w:pStyle w:val="1"/>
              <w:rPr>
                <w:sz w:val="26"/>
                <w:szCs w:val="26"/>
              </w:rPr>
            </w:pPr>
            <w:proofErr w:type="spellStart"/>
            <w:r w:rsidRPr="0027032A">
              <w:rPr>
                <w:sz w:val="26"/>
                <w:szCs w:val="26"/>
              </w:rPr>
              <w:t>Антикоррупционное</w:t>
            </w:r>
            <w:proofErr w:type="spellEnd"/>
            <w:r w:rsidRPr="0027032A">
              <w:rPr>
                <w:sz w:val="26"/>
                <w:szCs w:val="26"/>
              </w:rPr>
              <w:t xml:space="preserve"> просвещение и образование</w:t>
            </w:r>
          </w:p>
        </w:tc>
      </w:tr>
      <w:tr w:rsidR="00F73E92" w:rsidRPr="002D62A8" w:rsidTr="00DC49B0">
        <w:tc>
          <w:tcPr>
            <w:tcW w:w="817" w:type="dxa"/>
          </w:tcPr>
          <w:p w:rsidR="00F73E92" w:rsidRPr="002D62A8" w:rsidRDefault="00F73E92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3E92" w:rsidRDefault="00295884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антикоррупционного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F73E92" w:rsidRPr="001F4527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F73E92" w:rsidRPr="001F4527" w:rsidRDefault="00295884" w:rsidP="00BF01CF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5386" w:type="dxa"/>
          </w:tcPr>
          <w:p w:rsidR="00F73E92" w:rsidRPr="001F4527" w:rsidRDefault="00BF01CF" w:rsidP="006C318E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Рассмотрены вопросы </w:t>
            </w:r>
            <w:proofErr w:type="spellStart"/>
            <w:r>
              <w:rPr>
                <w:b w:val="0"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просвещения на собраниях трудового коллектива.</w:t>
            </w:r>
          </w:p>
        </w:tc>
      </w:tr>
      <w:tr w:rsidR="00F73E92" w:rsidRPr="002D62A8" w:rsidTr="00DC49B0">
        <w:tc>
          <w:tcPr>
            <w:tcW w:w="817" w:type="dxa"/>
          </w:tcPr>
          <w:p w:rsidR="00F73E92" w:rsidRPr="002D62A8" w:rsidRDefault="00F73E92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5884" w:rsidRDefault="00295884" w:rsidP="0029588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>
              <w:rPr>
                <w:rFonts w:cs="Times New Roman"/>
                <w:sz w:val="26"/>
                <w:szCs w:val="26"/>
              </w:rPr>
              <w:t xml:space="preserve">сотрудникам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противодействия коррупции</w:t>
            </w:r>
          </w:p>
          <w:p w:rsidR="00F73E92" w:rsidRDefault="00F73E92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3E92" w:rsidRPr="001F4527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295884" w:rsidRDefault="00295884" w:rsidP="0029588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 по воспитательной работе</w:t>
            </w:r>
          </w:p>
          <w:p w:rsidR="00F73E92" w:rsidRPr="001F4527" w:rsidRDefault="00295884" w:rsidP="0029588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F73E92" w:rsidRPr="001F4527" w:rsidRDefault="00295884" w:rsidP="00DC49B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Раз в квартал проводятся беседы с работниками учреждения о персональной ответственности за неправомерно принятые решения в рамках служебных полномочий и за другие проявления бюрократизма.</w:t>
            </w:r>
          </w:p>
        </w:tc>
      </w:tr>
      <w:tr w:rsidR="00295884" w:rsidRPr="002D62A8" w:rsidTr="00DC49B0">
        <w:tc>
          <w:tcPr>
            <w:tcW w:w="817" w:type="dxa"/>
          </w:tcPr>
          <w:p w:rsidR="00295884" w:rsidRPr="002D62A8" w:rsidRDefault="00295884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5884" w:rsidRPr="002D62A8" w:rsidRDefault="00295884" w:rsidP="0029588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295884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985" w:type="dxa"/>
          </w:tcPr>
          <w:p w:rsidR="00295884" w:rsidRDefault="00295884" w:rsidP="0029588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 по воспитательной работе</w:t>
            </w:r>
          </w:p>
          <w:p w:rsidR="00295884" w:rsidRDefault="00295884" w:rsidP="0029588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295884" w:rsidRDefault="00227D53" w:rsidP="00DC49B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Новые</w:t>
            </w:r>
            <w:r w:rsidR="006C318E">
              <w:rPr>
                <w:b w:val="0"/>
                <w:sz w:val="26"/>
                <w:szCs w:val="26"/>
              </w:rPr>
              <w:t xml:space="preserve"> сотрудник</w:t>
            </w:r>
            <w:r>
              <w:rPr>
                <w:b w:val="0"/>
                <w:sz w:val="26"/>
                <w:szCs w:val="26"/>
              </w:rPr>
              <w:t>и</w:t>
            </w:r>
            <w:r w:rsidR="006C318E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6C318E">
              <w:rPr>
                <w:b w:val="0"/>
                <w:sz w:val="26"/>
                <w:szCs w:val="26"/>
              </w:rPr>
              <w:t>ознакомлен</w:t>
            </w:r>
            <w:r w:rsidR="00494DF5">
              <w:rPr>
                <w:b w:val="0"/>
                <w:sz w:val="26"/>
                <w:szCs w:val="26"/>
              </w:rPr>
              <w:t>ы</w:t>
            </w:r>
            <w:r w:rsidR="006C318E">
              <w:rPr>
                <w:b w:val="0"/>
                <w:sz w:val="26"/>
                <w:szCs w:val="26"/>
              </w:rPr>
              <w:t xml:space="preserve"> с Положениями и мероприятиями </w:t>
            </w:r>
            <w:proofErr w:type="spellStart"/>
            <w:r w:rsidR="006C318E">
              <w:rPr>
                <w:b w:val="0"/>
                <w:sz w:val="26"/>
                <w:szCs w:val="26"/>
              </w:rPr>
              <w:t>антикоррупционной</w:t>
            </w:r>
            <w:proofErr w:type="spellEnd"/>
            <w:r w:rsidR="006C318E">
              <w:rPr>
                <w:b w:val="0"/>
                <w:sz w:val="26"/>
                <w:szCs w:val="26"/>
              </w:rPr>
              <w:t xml:space="preserve"> политики ГОУ ЯО «</w:t>
            </w:r>
            <w:proofErr w:type="spellStart"/>
            <w:proofErr w:type="gramStart"/>
            <w:r w:rsidR="006C318E">
              <w:rPr>
                <w:b w:val="0"/>
                <w:sz w:val="26"/>
                <w:szCs w:val="26"/>
              </w:rPr>
              <w:t>Гаврилов-Ямская</w:t>
            </w:r>
            <w:proofErr w:type="spellEnd"/>
            <w:proofErr w:type="gramEnd"/>
            <w:r w:rsidR="006C318E">
              <w:rPr>
                <w:b w:val="0"/>
                <w:sz w:val="26"/>
                <w:szCs w:val="26"/>
              </w:rPr>
              <w:t xml:space="preserve"> школа-интернат»</w:t>
            </w:r>
          </w:p>
        </w:tc>
      </w:tr>
      <w:tr w:rsidR="00F73E92" w:rsidRPr="002D62A8" w:rsidTr="00DC49B0">
        <w:tc>
          <w:tcPr>
            <w:tcW w:w="14850" w:type="dxa"/>
            <w:gridSpan w:val="5"/>
          </w:tcPr>
          <w:p w:rsidR="00F73E92" w:rsidRPr="0027032A" w:rsidRDefault="00F73E92" w:rsidP="00DC49B0">
            <w:pPr>
              <w:pStyle w:val="1"/>
              <w:rPr>
                <w:sz w:val="26"/>
                <w:szCs w:val="26"/>
              </w:rPr>
            </w:pPr>
            <w:proofErr w:type="spellStart"/>
            <w:r w:rsidRPr="0027032A">
              <w:rPr>
                <w:sz w:val="26"/>
                <w:szCs w:val="26"/>
              </w:rPr>
              <w:t>Антикоррупционная</w:t>
            </w:r>
            <w:proofErr w:type="spellEnd"/>
            <w:r w:rsidRPr="0027032A">
              <w:rPr>
                <w:sz w:val="26"/>
                <w:szCs w:val="26"/>
              </w:rPr>
              <w:t xml:space="preserve"> пропаганда</w:t>
            </w:r>
          </w:p>
        </w:tc>
      </w:tr>
      <w:tr w:rsidR="00F73E92" w:rsidRPr="002D62A8" w:rsidTr="00DC49B0">
        <w:tc>
          <w:tcPr>
            <w:tcW w:w="817" w:type="dxa"/>
          </w:tcPr>
          <w:p w:rsidR="00F73E92" w:rsidRPr="002D62A8" w:rsidRDefault="00F73E92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3E92" w:rsidRDefault="00295884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F73E92" w:rsidRPr="001F4527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F73E92" w:rsidRPr="001F4527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Учитель информатики </w:t>
            </w:r>
          </w:p>
        </w:tc>
        <w:tc>
          <w:tcPr>
            <w:tcW w:w="5386" w:type="dxa"/>
          </w:tcPr>
          <w:p w:rsidR="00F73E92" w:rsidRPr="001F4527" w:rsidRDefault="00295884" w:rsidP="00DC49B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 информационном сайте образовательного учреждения размещена информация о </w:t>
            </w:r>
            <w:proofErr w:type="spellStart"/>
            <w:r>
              <w:rPr>
                <w:b w:val="0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политике школы-интерната, план противодействия коррупции ГОУ ЯО «</w:t>
            </w:r>
            <w:proofErr w:type="spellStart"/>
            <w:proofErr w:type="gramStart"/>
            <w:r>
              <w:rPr>
                <w:b w:val="0"/>
                <w:sz w:val="26"/>
                <w:szCs w:val="26"/>
              </w:rPr>
              <w:t>Гаврилов-Ямская</w:t>
            </w:r>
            <w:proofErr w:type="spellEnd"/>
            <w:proofErr w:type="gramEnd"/>
            <w:r>
              <w:rPr>
                <w:b w:val="0"/>
                <w:sz w:val="26"/>
                <w:szCs w:val="26"/>
              </w:rPr>
              <w:t xml:space="preserve"> школа-интернат», Карта коррупционных рисков</w:t>
            </w:r>
            <w:r w:rsidR="00BF01CF">
              <w:rPr>
                <w:b w:val="0"/>
                <w:sz w:val="26"/>
                <w:szCs w:val="26"/>
              </w:rPr>
              <w:t xml:space="preserve">, содержится информация по вопросам </w:t>
            </w:r>
            <w:proofErr w:type="spellStart"/>
            <w:r w:rsidR="00BF01CF">
              <w:rPr>
                <w:b w:val="0"/>
                <w:sz w:val="26"/>
                <w:szCs w:val="26"/>
              </w:rPr>
              <w:t>антикоррупционного</w:t>
            </w:r>
            <w:proofErr w:type="spellEnd"/>
            <w:r w:rsidR="00BF01CF">
              <w:rPr>
                <w:b w:val="0"/>
                <w:sz w:val="26"/>
                <w:szCs w:val="26"/>
              </w:rPr>
              <w:t xml:space="preserve"> просвещения.</w:t>
            </w:r>
          </w:p>
        </w:tc>
      </w:tr>
      <w:tr w:rsidR="00295884" w:rsidRPr="002D62A8" w:rsidTr="00DC49B0">
        <w:tc>
          <w:tcPr>
            <w:tcW w:w="817" w:type="dxa"/>
          </w:tcPr>
          <w:p w:rsidR="00295884" w:rsidRPr="002D62A8" w:rsidRDefault="00295884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5884" w:rsidRPr="002D62A8" w:rsidRDefault="00295884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риалов по вопросам формирования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>и граждан</w:t>
            </w:r>
          </w:p>
        </w:tc>
        <w:tc>
          <w:tcPr>
            <w:tcW w:w="1984" w:type="dxa"/>
          </w:tcPr>
          <w:p w:rsidR="00295884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95884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5386" w:type="dxa"/>
          </w:tcPr>
          <w:p w:rsidR="00295884" w:rsidRDefault="00295884" w:rsidP="00DC49B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 стендах образовательного учреждения размещены памятки «Если Вам предлагают взятку», «Если у Вас вымогают взятку», «Противодействие бытовой коррупции».</w:t>
            </w:r>
          </w:p>
        </w:tc>
      </w:tr>
      <w:tr w:rsidR="00F73E92" w:rsidRPr="002D62A8" w:rsidTr="00DC49B0">
        <w:tc>
          <w:tcPr>
            <w:tcW w:w="14850" w:type="dxa"/>
            <w:gridSpan w:val="5"/>
          </w:tcPr>
          <w:p w:rsidR="00F73E92" w:rsidRPr="0027032A" w:rsidRDefault="00F73E92" w:rsidP="00DC49B0">
            <w:pPr>
              <w:pStyle w:val="1"/>
              <w:spacing w:before="440"/>
              <w:ind w:left="357" w:hanging="357"/>
              <w:rPr>
                <w:sz w:val="26"/>
                <w:szCs w:val="26"/>
              </w:rPr>
            </w:pPr>
            <w:r w:rsidRPr="0027032A">
              <w:rPr>
                <w:sz w:val="26"/>
                <w:szCs w:val="26"/>
              </w:rPr>
              <w:lastRenderedPageBreak/>
              <w:t>Взаимодействие с правоохранительными органами, органами государственной власти Ярославской области, орган</w:t>
            </w:r>
            <w:r>
              <w:rPr>
                <w:sz w:val="26"/>
                <w:szCs w:val="26"/>
              </w:rPr>
              <w:t>а</w:t>
            </w:r>
            <w:r w:rsidRPr="0027032A">
              <w:rPr>
                <w:sz w:val="26"/>
                <w:szCs w:val="26"/>
              </w:rPr>
              <w:t>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F73E92" w:rsidRPr="002D62A8" w:rsidTr="00DC49B0">
        <w:tc>
          <w:tcPr>
            <w:tcW w:w="817" w:type="dxa"/>
          </w:tcPr>
          <w:p w:rsidR="00F73E92" w:rsidRPr="002D62A8" w:rsidRDefault="00F73E92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3E92" w:rsidRDefault="00295884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F73E92" w:rsidRPr="001F4527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95884" w:rsidRDefault="00295884" w:rsidP="0029588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Директор </w:t>
            </w:r>
          </w:p>
          <w:p w:rsidR="00F73E92" w:rsidRPr="001F4527" w:rsidRDefault="00F73E92" w:rsidP="0029588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73E92" w:rsidRPr="001F4527" w:rsidRDefault="00295884" w:rsidP="00DC49B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Взаимодействие директора учреждения с подразделениями правоохранительных органов, занимающихся вопросами противодействия коррупции,  осуществляется во время плановых проверок. По результатам плановых проверок коррупционных нарушений не выявлено.</w:t>
            </w:r>
          </w:p>
        </w:tc>
      </w:tr>
      <w:tr w:rsidR="00F73E92" w:rsidRPr="002D62A8" w:rsidTr="00DC49B0">
        <w:tc>
          <w:tcPr>
            <w:tcW w:w="817" w:type="dxa"/>
          </w:tcPr>
          <w:p w:rsidR="00F73E92" w:rsidRPr="002D62A8" w:rsidRDefault="00F73E92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3E92" w:rsidRDefault="00295884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F73E92" w:rsidRPr="001F4527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1985" w:type="dxa"/>
          </w:tcPr>
          <w:p w:rsidR="00F73E92" w:rsidRPr="001F4527" w:rsidRDefault="00295884" w:rsidP="0029588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5386" w:type="dxa"/>
          </w:tcPr>
          <w:p w:rsidR="00F73E92" w:rsidRPr="00295884" w:rsidRDefault="00295884" w:rsidP="00DC49B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 w:rsidRPr="00295884">
              <w:rPr>
                <w:b w:val="0"/>
                <w:sz w:val="26"/>
                <w:szCs w:val="26"/>
              </w:rPr>
              <w:t>Обращений граждан и организаций, со</w:t>
            </w:r>
            <w:r w:rsidRPr="00295884">
              <w:rPr>
                <w:b w:val="0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295884">
              <w:rPr>
                <w:b w:val="0"/>
                <w:sz w:val="26"/>
                <w:szCs w:val="26"/>
              </w:rPr>
              <w:softHyphen/>
              <w:t xml:space="preserve">пивших на электронный почтовый ящик, </w:t>
            </w:r>
            <w:r w:rsidR="009D1AEF">
              <w:rPr>
                <w:b w:val="0"/>
                <w:sz w:val="26"/>
                <w:szCs w:val="26"/>
              </w:rPr>
              <w:t xml:space="preserve">на «телефон доверия» в </w:t>
            </w:r>
            <w:r w:rsidR="00227D53">
              <w:rPr>
                <w:b w:val="0"/>
                <w:sz w:val="26"/>
                <w:szCs w:val="26"/>
              </w:rPr>
              <w:t>2022</w:t>
            </w:r>
            <w:r w:rsidRPr="00295884">
              <w:rPr>
                <w:b w:val="0"/>
                <w:sz w:val="26"/>
                <w:szCs w:val="26"/>
              </w:rPr>
              <w:t xml:space="preserve"> году не зарегистрировано.</w:t>
            </w:r>
          </w:p>
        </w:tc>
      </w:tr>
      <w:tr w:rsidR="00F73E92" w:rsidRPr="002D62A8" w:rsidTr="00DC49B0">
        <w:tc>
          <w:tcPr>
            <w:tcW w:w="14850" w:type="dxa"/>
            <w:gridSpan w:val="5"/>
          </w:tcPr>
          <w:p w:rsidR="00F73E92" w:rsidRPr="0027032A" w:rsidRDefault="00F73E92" w:rsidP="00DC49B0">
            <w:pPr>
              <w:pStyle w:val="1"/>
              <w:spacing w:before="500"/>
              <w:ind w:left="357" w:hanging="357"/>
              <w:rPr>
                <w:sz w:val="26"/>
                <w:szCs w:val="26"/>
              </w:rPr>
            </w:pPr>
            <w:r w:rsidRPr="0027032A">
              <w:rPr>
                <w:sz w:val="26"/>
                <w:szCs w:val="26"/>
              </w:rPr>
              <w:lastRenderedPageBreak/>
              <w:t>Иные меры по противодействию коррупции</w:t>
            </w:r>
          </w:p>
        </w:tc>
      </w:tr>
      <w:tr w:rsidR="00295884" w:rsidRPr="002D62A8" w:rsidTr="00DC49B0">
        <w:tc>
          <w:tcPr>
            <w:tcW w:w="817" w:type="dxa"/>
          </w:tcPr>
          <w:p w:rsidR="00295884" w:rsidRPr="002D62A8" w:rsidRDefault="00295884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5884" w:rsidRDefault="00295884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295884" w:rsidRPr="002D62A8" w:rsidRDefault="00295884" w:rsidP="006C318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985" w:type="dxa"/>
          </w:tcPr>
          <w:p w:rsidR="00295884" w:rsidRDefault="00295884" w:rsidP="006C318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  <w:p w:rsidR="00295884" w:rsidRPr="002D62A8" w:rsidRDefault="00295884" w:rsidP="006C318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6C318E" w:rsidRPr="00494DF5" w:rsidRDefault="00227D53" w:rsidP="00227D53">
            <w:pPr>
              <w:pStyle w:val="a6"/>
              <w:ind w:firstLine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в нормативно-правовые акты вносятся своевременно</w:t>
            </w:r>
          </w:p>
        </w:tc>
      </w:tr>
      <w:tr w:rsidR="00295884" w:rsidRPr="002D62A8" w:rsidTr="00DC49B0">
        <w:tc>
          <w:tcPr>
            <w:tcW w:w="817" w:type="dxa"/>
          </w:tcPr>
          <w:p w:rsidR="00295884" w:rsidRPr="002D62A8" w:rsidRDefault="00295884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5884" w:rsidRDefault="00295884" w:rsidP="00DC49B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 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>на следующий календарный год</w:t>
            </w:r>
          </w:p>
        </w:tc>
        <w:tc>
          <w:tcPr>
            <w:tcW w:w="1984" w:type="dxa"/>
          </w:tcPr>
          <w:p w:rsidR="00295884" w:rsidRPr="001F4527" w:rsidRDefault="00295884" w:rsidP="00DC49B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до 20 </w:t>
            </w:r>
            <w:r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1985" w:type="dxa"/>
          </w:tcPr>
          <w:p w:rsidR="00295884" w:rsidRDefault="00295884" w:rsidP="0029588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  <w:p w:rsidR="00295884" w:rsidRPr="001F4527" w:rsidRDefault="00295884" w:rsidP="0029588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295884" w:rsidRPr="001F4527" w:rsidRDefault="00295884" w:rsidP="00DC49B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План работы по противодействию коррупции ГОУ ЯО «</w:t>
            </w:r>
            <w:proofErr w:type="spellStart"/>
            <w:proofErr w:type="gramStart"/>
            <w:r>
              <w:rPr>
                <w:b w:val="0"/>
                <w:sz w:val="26"/>
                <w:szCs w:val="26"/>
              </w:rPr>
              <w:t>Гаврило</w:t>
            </w:r>
            <w:r w:rsidR="00227D53">
              <w:rPr>
                <w:b w:val="0"/>
                <w:sz w:val="26"/>
                <w:szCs w:val="26"/>
              </w:rPr>
              <w:t>в-Ямская</w:t>
            </w:r>
            <w:proofErr w:type="spellEnd"/>
            <w:proofErr w:type="gramEnd"/>
            <w:r w:rsidR="00227D53">
              <w:rPr>
                <w:b w:val="0"/>
                <w:sz w:val="26"/>
                <w:szCs w:val="26"/>
              </w:rPr>
              <w:t xml:space="preserve"> школа-интернат» на 2023</w:t>
            </w:r>
            <w:r>
              <w:rPr>
                <w:b w:val="0"/>
                <w:sz w:val="26"/>
                <w:szCs w:val="26"/>
              </w:rPr>
              <w:t xml:space="preserve"> год утвержден директором школы-интерната</w:t>
            </w:r>
            <w:r w:rsidR="00C17C3A">
              <w:rPr>
                <w:b w:val="0"/>
                <w:sz w:val="26"/>
                <w:szCs w:val="26"/>
              </w:rPr>
              <w:t xml:space="preserve">. </w:t>
            </w:r>
          </w:p>
        </w:tc>
      </w:tr>
      <w:tr w:rsidR="00295884" w:rsidRPr="002D62A8" w:rsidTr="00DC49B0">
        <w:tc>
          <w:tcPr>
            <w:tcW w:w="817" w:type="dxa"/>
          </w:tcPr>
          <w:p w:rsidR="00295884" w:rsidRPr="002D62A8" w:rsidRDefault="00295884" w:rsidP="00DC49B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5884" w:rsidRPr="002D62A8" w:rsidRDefault="00295884" w:rsidP="006C318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295884" w:rsidRPr="002D62A8" w:rsidRDefault="00295884" w:rsidP="006C318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95884" w:rsidRPr="002D62A8" w:rsidRDefault="00295884" w:rsidP="006C318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Гл. бухгалтер</w:t>
            </w:r>
          </w:p>
        </w:tc>
        <w:tc>
          <w:tcPr>
            <w:tcW w:w="5386" w:type="dxa"/>
          </w:tcPr>
          <w:p w:rsidR="00295884" w:rsidRPr="00295884" w:rsidRDefault="00295884" w:rsidP="00DC49B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 w:rsidRPr="00295884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>существление</w:t>
            </w:r>
            <w:r w:rsidRPr="00295884">
              <w:rPr>
                <w:b w:val="0"/>
                <w:sz w:val="26"/>
                <w:szCs w:val="26"/>
              </w:rPr>
              <w:t xml:space="preserve"> закупок товаров, работ, услуг для государственных нужд проводится в соответствии с 44-ФЗ о </w:t>
            </w:r>
            <w:proofErr w:type="spellStart"/>
            <w:r w:rsidRPr="00295884">
              <w:rPr>
                <w:b w:val="0"/>
                <w:sz w:val="26"/>
                <w:szCs w:val="26"/>
              </w:rPr>
              <w:t>госзакупках</w:t>
            </w:r>
            <w:proofErr w:type="spellEnd"/>
            <w:r w:rsidRPr="00295884">
              <w:rPr>
                <w:b w:val="0"/>
                <w:sz w:val="26"/>
                <w:szCs w:val="26"/>
              </w:rPr>
              <w:t>.</w:t>
            </w:r>
          </w:p>
        </w:tc>
      </w:tr>
    </w:tbl>
    <w:p w:rsidR="00F73E92" w:rsidRDefault="00F73E92" w:rsidP="00F73E92">
      <w:pPr>
        <w:ind w:right="113"/>
        <w:jc w:val="both"/>
        <w:rPr>
          <w:rFonts w:cs="Times New Roman"/>
          <w:szCs w:val="28"/>
        </w:rPr>
      </w:pPr>
    </w:p>
    <w:p w:rsidR="00F73E92" w:rsidRPr="002D62A8" w:rsidRDefault="00F73E92" w:rsidP="00F73E92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456"/>
      </w:tblGrid>
      <w:tr w:rsidR="00F73E92" w:rsidRPr="002D62A8" w:rsidTr="00DC49B0">
        <w:tc>
          <w:tcPr>
            <w:tcW w:w="7394" w:type="dxa"/>
          </w:tcPr>
          <w:p w:rsidR="00F73E92" w:rsidRPr="002D62A8" w:rsidRDefault="00F73E92" w:rsidP="00DC49B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7456" w:type="dxa"/>
            <w:vAlign w:val="bottom"/>
          </w:tcPr>
          <w:p w:rsidR="00F73E92" w:rsidRPr="002D62A8" w:rsidRDefault="00295884" w:rsidP="00DC49B0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О.В. Крюкова</w:t>
            </w:r>
          </w:p>
        </w:tc>
      </w:tr>
    </w:tbl>
    <w:p w:rsidR="00F73E92" w:rsidRPr="00BD063C" w:rsidRDefault="00F73E92" w:rsidP="00F73E92">
      <w:pPr>
        <w:ind w:right="113" w:firstLine="0"/>
        <w:jc w:val="both"/>
        <w:rPr>
          <w:rFonts w:cs="Times New Roman"/>
          <w:sz w:val="2"/>
          <w:szCs w:val="2"/>
        </w:rPr>
      </w:pPr>
    </w:p>
    <w:p w:rsidR="00C521B0" w:rsidRDefault="00C521B0"/>
    <w:sectPr w:rsidR="00C521B0" w:rsidSect="00DC49B0">
      <w:foot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5E" w:rsidRDefault="00022D5E" w:rsidP="006C318E">
      <w:r>
        <w:separator/>
      </w:r>
    </w:p>
  </w:endnote>
  <w:endnote w:type="continuationSeparator" w:id="0">
    <w:p w:rsidR="00022D5E" w:rsidRDefault="00022D5E" w:rsidP="006C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6C318E" w:rsidRPr="000D6BA4" w:rsidRDefault="00AF0898">
        <w:pPr>
          <w:pStyle w:val="a4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6C318E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AF69D8">
          <w:rPr>
            <w:rFonts w:cs="Times New Roman"/>
            <w:noProof/>
            <w:sz w:val="24"/>
            <w:szCs w:val="24"/>
          </w:rPr>
          <w:t>2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5E" w:rsidRDefault="00022D5E" w:rsidP="006C318E">
      <w:r>
        <w:separator/>
      </w:r>
    </w:p>
  </w:footnote>
  <w:footnote w:type="continuationSeparator" w:id="0">
    <w:p w:rsidR="00022D5E" w:rsidRDefault="00022D5E" w:rsidP="006C3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E92"/>
    <w:rsid w:val="00003CD9"/>
    <w:rsid w:val="00004153"/>
    <w:rsid w:val="00015717"/>
    <w:rsid w:val="00022D5E"/>
    <w:rsid w:val="00032F87"/>
    <w:rsid w:val="00036FC4"/>
    <w:rsid w:val="00037336"/>
    <w:rsid w:val="000523DA"/>
    <w:rsid w:val="00063491"/>
    <w:rsid w:val="00082C2E"/>
    <w:rsid w:val="000A5B63"/>
    <w:rsid w:val="000A6518"/>
    <w:rsid w:val="000E1F09"/>
    <w:rsid w:val="00126941"/>
    <w:rsid w:val="00127BCD"/>
    <w:rsid w:val="00131596"/>
    <w:rsid w:val="001478AE"/>
    <w:rsid w:val="001566C8"/>
    <w:rsid w:val="00157E25"/>
    <w:rsid w:val="0017464E"/>
    <w:rsid w:val="00181060"/>
    <w:rsid w:val="00181E16"/>
    <w:rsid w:val="00184426"/>
    <w:rsid w:val="00186102"/>
    <w:rsid w:val="00194DD9"/>
    <w:rsid w:val="00197205"/>
    <w:rsid w:val="001A1039"/>
    <w:rsid w:val="001A3E93"/>
    <w:rsid w:val="001A51D6"/>
    <w:rsid w:val="001B3451"/>
    <w:rsid w:val="001C2B6B"/>
    <w:rsid w:val="001C39BF"/>
    <w:rsid w:val="001C3A7D"/>
    <w:rsid w:val="001C77FE"/>
    <w:rsid w:val="001D2095"/>
    <w:rsid w:val="001E6415"/>
    <w:rsid w:val="002022E9"/>
    <w:rsid w:val="0021182C"/>
    <w:rsid w:val="00213FF4"/>
    <w:rsid w:val="002161AB"/>
    <w:rsid w:val="00216C55"/>
    <w:rsid w:val="00227D53"/>
    <w:rsid w:val="00242EBC"/>
    <w:rsid w:val="00267774"/>
    <w:rsid w:val="0027540A"/>
    <w:rsid w:val="002772BD"/>
    <w:rsid w:val="00277963"/>
    <w:rsid w:val="00282096"/>
    <w:rsid w:val="00282FE9"/>
    <w:rsid w:val="0029453E"/>
    <w:rsid w:val="00295884"/>
    <w:rsid w:val="002A0B67"/>
    <w:rsid w:val="002A0D94"/>
    <w:rsid w:val="002A4674"/>
    <w:rsid w:val="002B09A4"/>
    <w:rsid w:val="002B5F63"/>
    <w:rsid w:val="002D7DD6"/>
    <w:rsid w:val="002E5F3B"/>
    <w:rsid w:val="002E63B1"/>
    <w:rsid w:val="002F3775"/>
    <w:rsid w:val="002F586A"/>
    <w:rsid w:val="00303033"/>
    <w:rsid w:val="00303E02"/>
    <w:rsid w:val="0030474F"/>
    <w:rsid w:val="00307253"/>
    <w:rsid w:val="003108B3"/>
    <w:rsid w:val="003133D0"/>
    <w:rsid w:val="00315475"/>
    <w:rsid w:val="003202E0"/>
    <w:rsid w:val="0032799F"/>
    <w:rsid w:val="00333858"/>
    <w:rsid w:val="00334740"/>
    <w:rsid w:val="00336BA4"/>
    <w:rsid w:val="00344472"/>
    <w:rsid w:val="003545B3"/>
    <w:rsid w:val="00377127"/>
    <w:rsid w:val="00392D04"/>
    <w:rsid w:val="003B336E"/>
    <w:rsid w:val="003C1B1C"/>
    <w:rsid w:val="003C3A8D"/>
    <w:rsid w:val="003D169C"/>
    <w:rsid w:val="003D3365"/>
    <w:rsid w:val="003D69C6"/>
    <w:rsid w:val="003E5004"/>
    <w:rsid w:val="0041411B"/>
    <w:rsid w:val="00416A5A"/>
    <w:rsid w:val="004206C8"/>
    <w:rsid w:val="004227F5"/>
    <w:rsid w:val="00432F22"/>
    <w:rsid w:val="004349BF"/>
    <w:rsid w:val="00442227"/>
    <w:rsid w:val="00443FB6"/>
    <w:rsid w:val="0045050E"/>
    <w:rsid w:val="00454984"/>
    <w:rsid w:val="00456883"/>
    <w:rsid w:val="00460731"/>
    <w:rsid w:val="004908A2"/>
    <w:rsid w:val="00490B0D"/>
    <w:rsid w:val="00494DF5"/>
    <w:rsid w:val="004A5842"/>
    <w:rsid w:val="004C0BE9"/>
    <w:rsid w:val="004D5AD3"/>
    <w:rsid w:val="004D7B41"/>
    <w:rsid w:val="004E3D3B"/>
    <w:rsid w:val="004E65B0"/>
    <w:rsid w:val="004F18C9"/>
    <w:rsid w:val="004F506F"/>
    <w:rsid w:val="004F78CF"/>
    <w:rsid w:val="00506FA2"/>
    <w:rsid w:val="0051305F"/>
    <w:rsid w:val="00513DF9"/>
    <w:rsid w:val="00520F66"/>
    <w:rsid w:val="00534833"/>
    <w:rsid w:val="005351D0"/>
    <w:rsid w:val="005413C1"/>
    <w:rsid w:val="0057039E"/>
    <w:rsid w:val="005722A7"/>
    <w:rsid w:val="00572A49"/>
    <w:rsid w:val="00572CBA"/>
    <w:rsid w:val="0057354D"/>
    <w:rsid w:val="00575406"/>
    <w:rsid w:val="005A1442"/>
    <w:rsid w:val="005B506B"/>
    <w:rsid w:val="005C5B8D"/>
    <w:rsid w:val="005D3ABE"/>
    <w:rsid w:val="005D6DED"/>
    <w:rsid w:val="005E292F"/>
    <w:rsid w:val="005E2AEC"/>
    <w:rsid w:val="00602D05"/>
    <w:rsid w:val="0060373C"/>
    <w:rsid w:val="00603823"/>
    <w:rsid w:val="00611815"/>
    <w:rsid w:val="006130D9"/>
    <w:rsid w:val="006142F0"/>
    <w:rsid w:val="00623665"/>
    <w:rsid w:val="00632F06"/>
    <w:rsid w:val="0063677D"/>
    <w:rsid w:val="0065306B"/>
    <w:rsid w:val="006549AA"/>
    <w:rsid w:val="00662359"/>
    <w:rsid w:val="006671C6"/>
    <w:rsid w:val="0068288D"/>
    <w:rsid w:val="00684DEE"/>
    <w:rsid w:val="006A04B7"/>
    <w:rsid w:val="006B2889"/>
    <w:rsid w:val="006B36CC"/>
    <w:rsid w:val="006C318E"/>
    <w:rsid w:val="006E5235"/>
    <w:rsid w:val="006E52E9"/>
    <w:rsid w:val="006F244A"/>
    <w:rsid w:val="006F2D78"/>
    <w:rsid w:val="00704D39"/>
    <w:rsid w:val="00706058"/>
    <w:rsid w:val="00715B8B"/>
    <w:rsid w:val="00727886"/>
    <w:rsid w:val="00745CD0"/>
    <w:rsid w:val="0076668B"/>
    <w:rsid w:val="00767ED1"/>
    <w:rsid w:val="00775A32"/>
    <w:rsid w:val="00780A9E"/>
    <w:rsid w:val="00783E3C"/>
    <w:rsid w:val="0078793B"/>
    <w:rsid w:val="007A4693"/>
    <w:rsid w:val="007D0DD8"/>
    <w:rsid w:val="007E3192"/>
    <w:rsid w:val="007E5B2B"/>
    <w:rsid w:val="007E6A6C"/>
    <w:rsid w:val="00806348"/>
    <w:rsid w:val="008173BF"/>
    <w:rsid w:val="008209E0"/>
    <w:rsid w:val="00832100"/>
    <w:rsid w:val="00842E8D"/>
    <w:rsid w:val="00857BC4"/>
    <w:rsid w:val="008619F7"/>
    <w:rsid w:val="00871224"/>
    <w:rsid w:val="00872520"/>
    <w:rsid w:val="00875D56"/>
    <w:rsid w:val="00887136"/>
    <w:rsid w:val="0089393F"/>
    <w:rsid w:val="008A30ED"/>
    <w:rsid w:val="008A7EB0"/>
    <w:rsid w:val="008B3D66"/>
    <w:rsid w:val="008C24ED"/>
    <w:rsid w:val="008C3F5B"/>
    <w:rsid w:val="008D7D0A"/>
    <w:rsid w:val="008E2910"/>
    <w:rsid w:val="008F59E9"/>
    <w:rsid w:val="008F69D7"/>
    <w:rsid w:val="0090132A"/>
    <w:rsid w:val="00906CC1"/>
    <w:rsid w:val="00913BCE"/>
    <w:rsid w:val="009140F0"/>
    <w:rsid w:val="00925EAD"/>
    <w:rsid w:val="00960744"/>
    <w:rsid w:val="0097513D"/>
    <w:rsid w:val="00984433"/>
    <w:rsid w:val="00984CF7"/>
    <w:rsid w:val="00991D1D"/>
    <w:rsid w:val="00997485"/>
    <w:rsid w:val="009A1B55"/>
    <w:rsid w:val="009A2656"/>
    <w:rsid w:val="009C27BB"/>
    <w:rsid w:val="009D1AEF"/>
    <w:rsid w:val="009D4189"/>
    <w:rsid w:val="009D5B5F"/>
    <w:rsid w:val="009E484C"/>
    <w:rsid w:val="009F6BB8"/>
    <w:rsid w:val="00A0116D"/>
    <w:rsid w:val="00A32F50"/>
    <w:rsid w:val="00A54EF4"/>
    <w:rsid w:val="00A54F55"/>
    <w:rsid w:val="00A57669"/>
    <w:rsid w:val="00A65E4E"/>
    <w:rsid w:val="00A70596"/>
    <w:rsid w:val="00A71729"/>
    <w:rsid w:val="00A75326"/>
    <w:rsid w:val="00A83CF6"/>
    <w:rsid w:val="00A8421C"/>
    <w:rsid w:val="00A861C0"/>
    <w:rsid w:val="00A90492"/>
    <w:rsid w:val="00A931A9"/>
    <w:rsid w:val="00AA70AA"/>
    <w:rsid w:val="00AB04A7"/>
    <w:rsid w:val="00AB051E"/>
    <w:rsid w:val="00AB3448"/>
    <w:rsid w:val="00AB791F"/>
    <w:rsid w:val="00AC140F"/>
    <w:rsid w:val="00AC7CF4"/>
    <w:rsid w:val="00AD6564"/>
    <w:rsid w:val="00AE14FA"/>
    <w:rsid w:val="00AE7F49"/>
    <w:rsid w:val="00AF0898"/>
    <w:rsid w:val="00AF69D8"/>
    <w:rsid w:val="00B26E97"/>
    <w:rsid w:val="00B32CA4"/>
    <w:rsid w:val="00B53C7C"/>
    <w:rsid w:val="00B6405E"/>
    <w:rsid w:val="00B652D8"/>
    <w:rsid w:val="00B6690A"/>
    <w:rsid w:val="00B727A6"/>
    <w:rsid w:val="00B81DF9"/>
    <w:rsid w:val="00B82472"/>
    <w:rsid w:val="00B82FAA"/>
    <w:rsid w:val="00B96BF0"/>
    <w:rsid w:val="00BB23FF"/>
    <w:rsid w:val="00BB3521"/>
    <w:rsid w:val="00BB42CB"/>
    <w:rsid w:val="00BC0712"/>
    <w:rsid w:val="00BD2417"/>
    <w:rsid w:val="00BD7F82"/>
    <w:rsid w:val="00BE2541"/>
    <w:rsid w:val="00BE559B"/>
    <w:rsid w:val="00BF01CF"/>
    <w:rsid w:val="00C02134"/>
    <w:rsid w:val="00C05E9F"/>
    <w:rsid w:val="00C17C3A"/>
    <w:rsid w:val="00C17E76"/>
    <w:rsid w:val="00C2496E"/>
    <w:rsid w:val="00C30EF6"/>
    <w:rsid w:val="00C521B0"/>
    <w:rsid w:val="00C62E98"/>
    <w:rsid w:val="00C709C0"/>
    <w:rsid w:val="00C867DE"/>
    <w:rsid w:val="00C87515"/>
    <w:rsid w:val="00CB3F63"/>
    <w:rsid w:val="00CB663F"/>
    <w:rsid w:val="00CC60A2"/>
    <w:rsid w:val="00CD6102"/>
    <w:rsid w:val="00CF0A4E"/>
    <w:rsid w:val="00CF0AFA"/>
    <w:rsid w:val="00CF2D1C"/>
    <w:rsid w:val="00CF44A0"/>
    <w:rsid w:val="00CF7044"/>
    <w:rsid w:val="00D018A0"/>
    <w:rsid w:val="00D20CEB"/>
    <w:rsid w:val="00D6735F"/>
    <w:rsid w:val="00D72513"/>
    <w:rsid w:val="00D758FD"/>
    <w:rsid w:val="00D86136"/>
    <w:rsid w:val="00D9010F"/>
    <w:rsid w:val="00D92633"/>
    <w:rsid w:val="00DA4B13"/>
    <w:rsid w:val="00DB2EFF"/>
    <w:rsid w:val="00DB37B3"/>
    <w:rsid w:val="00DB4B08"/>
    <w:rsid w:val="00DB7A8A"/>
    <w:rsid w:val="00DC49B0"/>
    <w:rsid w:val="00DC7C0A"/>
    <w:rsid w:val="00DD6299"/>
    <w:rsid w:val="00DD65B1"/>
    <w:rsid w:val="00DE2AAD"/>
    <w:rsid w:val="00DF5984"/>
    <w:rsid w:val="00DF5A86"/>
    <w:rsid w:val="00E00B01"/>
    <w:rsid w:val="00E03037"/>
    <w:rsid w:val="00E10AB1"/>
    <w:rsid w:val="00E1363B"/>
    <w:rsid w:val="00E1404A"/>
    <w:rsid w:val="00E14AB2"/>
    <w:rsid w:val="00E16B18"/>
    <w:rsid w:val="00E24A77"/>
    <w:rsid w:val="00E33A0B"/>
    <w:rsid w:val="00E4202A"/>
    <w:rsid w:val="00E42347"/>
    <w:rsid w:val="00E452FA"/>
    <w:rsid w:val="00E47527"/>
    <w:rsid w:val="00E514EC"/>
    <w:rsid w:val="00E551C7"/>
    <w:rsid w:val="00E56051"/>
    <w:rsid w:val="00E56257"/>
    <w:rsid w:val="00E62656"/>
    <w:rsid w:val="00E71D9C"/>
    <w:rsid w:val="00EA3082"/>
    <w:rsid w:val="00EA65C0"/>
    <w:rsid w:val="00EB1115"/>
    <w:rsid w:val="00EF11E9"/>
    <w:rsid w:val="00F06205"/>
    <w:rsid w:val="00F10A30"/>
    <w:rsid w:val="00F24309"/>
    <w:rsid w:val="00F36BD2"/>
    <w:rsid w:val="00F41DD3"/>
    <w:rsid w:val="00F44DB3"/>
    <w:rsid w:val="00F44ED1"/>
    <w:rsid w:val="00F523CA"/>
    <w:rsid w:val="00F613A0"/>
    <w:rsid w:val="00F679A1"/>
    <w:rsid w:val="00F709DE"/>
    <w:rsid w:val="00F73E92"/>
    <w:rsid w:val="00F74D48"/>
    <w:rsid w:val="00F80932"/>
    <w:rsid w:val="00F83F1F"/>
    <w:rsid w:val="00FA7E0F"/>
    <w:rsid w:val="00FC23EF"/>
    <w:rsid w:val="00FC2E2B"/>
    <w:rsid w:val="00FC7A46"/>
    <w:rsid w:val="00FD668F"/>
    <w:rsid w:val="00FD7EB8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9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E9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73E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73E92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F73E92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F73E92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F73E92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F73E92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No Spacing"/>
    <w:uiPriority w:val="1"/>
    <w:qFormat/>
    <w:rsid w:val="00494D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2020-01-24T13:20:00Z</cp:lastPrinted>
  <dcterms:created xsi:type="dcterms:W3CDTF">2023-11-19T14:24:00Z</dcterms:created>
  <dcterms:modified xsi:type="dcterms:W3CDTF">2023-11-19T14:24:00Z</dcterms:modified>
</cp:coreProperties>
</file>